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186983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Zápis </w:t>
      </w:r>
      <w:proofErr w:type="gramStart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ze</w:t>
      </w:r>
      <w:proofErr w:type="gramEnd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3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2017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7F1015" w:rsidRDefault="00186983" w:rsidP="00B32627">
      <w:pPr>
        <w:pStyle w:val="Odstavecseseznamem"/>
        <w:numPr>
          <w:ilvl w:val="0"/>
          <w:numId w:val="3"/>
        </w:numPr>
        <w:ind w:right="686"/>
        <w:jc w:val="both"/>
      </w:pPr>
      <w:r>
        <w:t>Informace o zkráceném vyučování dne 15. 11. 2017 bude výuka vzhledem k info dnu do 12:30 hodin</w:t>
      </w:r>
      <w:r w:rsidR="00D916A2">
        <w:t>.</w:t>
      </w:r>
    </w:p>
    <w:p w:rsidR="00186983" w:rsidRDefault="00186983" w:rsidP="00B32627">
      <w:pPr>
        <w:pStyle w:val="Odstavecseseznamem"/>
        <w:numPr>
          <w:ilvl w:val="0"/>
          <w:numId w:val="3"/>
        </w:numPr>
        <w:ind w:right="686"/>
        <w:jc w:val="both"/>
      </w:pPr>
      <w:r>
        <w:t>Možnost zapis</w:t>
      </w:r>
      <w:r w:rsidR="00FC488F">
        <w:t>ovat se u pí Vitáskové na vánoční praxi</w:t>
      </w:r>
      <w:r>
        <w:t xml:space="preserve"> do Puppu</w:t>
      </w:r>
      <w:r w:rsidR="00D916A2">
        <w:t>.</w:t>
      </w:r>
    </w:p>
    <w:p w:rsidR="00186983" w:rsidRDefault="00D916A2" w:rsidP="00B32627">
      <w:pPr>
        <w:pStyle w:val="Odstavecseseznamem"/>
        <w:numPr>
          <w:ilvl w:val="0"/>
          <w:numId w:val="3"/>
        </w:numPr>
        <w:ind w:right="686"/>
        <w:jc w:val="both"/>
      </w:pPr>
      <w:r>
        <w:t>Zákaz otevírání hlavního vchodu žák</w:t>
      </w:r>
      <w:r w:rsidR="00FC488F">
        <w:t xml:space="preserve">y z recepce, pokud někomu otevřou, dotyčný se musí </w:t>
      </w:r>
      <w:r>
        <w:t>zapsat.</w:t>
      </w:r>
    </w:p>
    <w:p w:rsidR="00D916A2" w:rsidRDefault="00FC488F" w:rsidP="00B32627">
      <w:pPr>
        <w:pStyle w:val="Odstavecseseznamem"/>
        <w:numPr>
          <w:ilvl w:val="0"/>
          <w:numId w:val="3"/>
        </w:numPr>
        <w:ind w:right="686"/>
        <w:jc w:val="both"/>
      </w:pPr>
      <w:r>
        <w:t>Info o průběhu zapisování se na akce pořádané školou ve studovně</w:t>
      </w:r>
    </w:p>
    <w:p w:rsidR="007F1015" w:rsidRDefault="007F1015" w:rsidP="007F1015">
      <w:pPr>
        <w:pStyle w:val="Odstavecseseznamem"/>
        <w:ind w:right="686"/>
        <w:jc w:val="both"/>
      </w:pPr>
    </w:p>
    <w:p w:rsidR="00624005" w:rsidRDefault="00624005" w:rsidP="007F1015">
      <w:pPr>
        <w:jc w:val="both"/>
      </w:pPr>
    </w:p>
    <w:p w:rsidR="00624005" w:rsidRDefault="00422F87" w:rsidP="007F1015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624005" w:rsidRDefault="00FC488F" w:rsidP="00186983">
      <w:pPr>
        <w:pStyle w:val="Odstavecseseznamem"/>
        <w:numPr>
          <w:ilvl w:val="0"/>
          <w:numId w:val="4"/>
        </w:numPr>
        <w:spacing w:after="240"/>
        <w:jc w:val="both"/>
      </w:pPr>
      <w:r w:rsidRPr="00FC488F">
        <w:t>Dotaz proč žáci HT3, plnící učební praxi ve školní restauraci Na Plzeňské</w:t>
      </w:r>
      <w:r w:rsidR="007F6288">
        <w:t xml:space="preserve">, </w:t>
      </w:r>
      <w:r w:rsidRPr="00FC488F">
        <w:t>nedostávají mzdu?</w:t>
      </w:r>
    </w:p>
    <w:p w:rsidR="007F6288" w:rsidRPr="00FC488F" w:rsidRDefault="007F6288" w:rsidP="007F6288">
      <w:pPr>
        <w:pStyle w:val="Odstavecseseznamem"/>
        <w:spacing w:after="240"/>
        <w:jc w:val="both"/>
      </w:pPr>
      <w:r>
        <w:t>ZŘTV – dotaz bude zodpovězen po ověření možnosti učební praxi odměňovat.</w:t>
      </w:r>
      <w:bookmarkStart w:id="0" w:name="_GoBack"/>
      <w:bookmarkEnd w:id="0"/>
    </w:p>
    <w:p w:rsidR="00422F87" w:rsidRDefault="00422F87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186983">
        <w:rPr>
          <w:b/>
        </w:rPr>
        <w:t xml:space="preserve"> 22</w:t>
      </w:r>
      <w:r w:rsidR="00CD29D0">
        <w:rPr>
          <w:b/>
        </w:rPr>
        <w:t>. 11</w:t>
      </w:r>
      <w:r w:rsidR="002E2976">
        <w:rPr>
          <w:b/>
        </w:rPr>
        <w:t>. 2017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86983"/>
    <w:rsid w:val="001D6573"/>
    <w:rsid w:val="002E2976"/>
    <w:rsid w:val="00422F87"/>
    <w:rsid w:val="004E0E87"/>
    <w:rsid w:val="00624005"/>
    <w:rsid w:val="007F1015"/>
    <w:rsid w:val="007F6288"/>
    <w:rsid w:val="00843B65"/>
    <w:rsid w:val="008F4325"/>
    <w:rsid w:val="00A908FF"/>
    <w:rsid w:val="00B01DC4"/>
    <w:rsid w:val="00B32627"/>
    <w:rsid w:val="00BB25F9"/>
    <w:rsid w:val="00BF2D50"/>
    <w:rsid w:val="00C55443"/>
    <w:rsid w:val="00C73816"/>
    <w:rsid w:val="00C84D64"/>
    <w:rsid w:val="00CA6F42"/>
    <w:rsid w:val="00CD29D0"/>
    <w:rsid w:val="00CE4AE7"/>
    <w:rsid w:val="00D916A2"/>
    <w:rsid w:val="00E327CB"/>
    <w:rsid w:val="00EA1039"/>
    <w:rsid w:val="00EA7577"/>
    <w:rsid w:val="00F576E1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6</cp:revision>
  <cp:lastPrinted>2017-09-20T05:44:00Z</cp:lastPrinted>
  <dcterms:created xsi:type="dcterms:W3CDTF">2017-11-01T05:57:00Z</dcterms:created>
  <dcterms:modified xsi:type="dcterms:W3CDTF">2017-11-03T11:31:00Z</dcterms:modified>
</cp:coreProperties>
</file>