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39E" w:rsidRDefault="0037039E">
      <w:r>
        <w:rPr>
          <w:noProof/>
          <w:lang w:eastAsia="cs-CZ"/>
        </w:rPr>
        <w:drawing>
          <wp:inline distT="0" distB="0" distL="0" distR="0" wp14:anchorId="1ACF4B0A" wp14:editId="4071E0B1">
            <wp:extent cx="5760720" cy="4070252"/>
            <wp:effectExtent l="0" t="0" r="0" b="6985"/>
            <wp:docPr id="1" name="obrázek 1" descr="https://busyteacher.org/uploads/posts/2015-06/1434620467_cooking-exercises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syteacher.org/uploads/posts/2015-06/1434620467_cooking-exercises-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152" w:rsidRPr="00097152" w:rsidRDefault="00097152" w:rsidP="00097152">
      <w:pPr>
        <w:pStyle w:val="Odstavecseseznamem"/>
        <w:numPr>
          <w:ilvl w:val="0"/>
          <w:numId w:val="1"/>
        </w:num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Napište k obrázkům slovíčka</w:t>
      </w:r>
    </w:p>
    <w:p w:rsidR="006C18F7" w:rsidRDefault="006C18F7"/>
    <w:p w:rsidR="006C18F7" w:rsidRDefault="006C18F7"/>
    <w:p w:rsidR="0037039E" w:rsidRDefault="0037039E" w:rsidP="0037039E">
      <w:r>
        <w:rPr>
          <w:noProof/>
          <w:lang w:eastAsia="cs-CZ"/>
        </w:rPr>
        <w:lastRenderedPageBreak/>
        <w:drawing>
          <wp:inline distT="0" distB="0" distL="0" distR="0" wp14:anchorId="6B8A075B" wp14:editId="59B297EE">
            <wp:extent cx="5666105" cy="8022590"/>
            <wp:effectExtent l="0" t="0" r="0" b="0"/>
            <wp:docPr id="3" name="obrázek 3" descr="https://busyteacher.org/uploads/posts/2014-01/1390991080_cooking-utensi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usyteacher.org/uploads/posts/2014-01/1390991080_cooking-utensil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105" cy="802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39E" w:rsidRPr="00097152" w:rsidRDefault="00097152" w:rsidP="00097152">
      <w:pPr>
        <w:pStyle w:val="Odstavecseseznamem"/>
        <w:numPr>
          <w:ilvl w:val="0"/>
          <w:numId w:val="1"/>
        </w:num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Napište k obrázkům slovíčka</w:t>
      </w:r>
    </w:p>
    <w:p w:rsidR="00097152" w:rsidRDefault="0037039E" w:rsidP="0037039E">
      <w:r>
        <w:rPr>
          <w:noProof/>
          <w:lang w:eastAsia="cs-CZ"/>
        </w:rPr>
        <w:lastRenderedPageBreak/>
        <w:drawing>
          <wp:inline distT="0" distB="0" distL="0" distR="0" wp14:anchorId="57F25516" wp14:editId="1C2591DA">
            <wp:extent cx="5760720" cy="4625887"/>
            <wp:effectExtent l="0" t="0" r="0" b="3810"/>
            <wp:docPr id="2" name="obrázek 2" descr="https://busyteacher.org/uploads/posts/2012-01/1327004284_c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usyteacher.org/uploads/posts/2012-01/1327004284_coo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2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152" w:rsidRPr="00097152" w:rsidRDefault="00097152" w:rsidP="00097152"/>
    <w:p w:rsidR="00097152" w:rsidRPr="00097152" w:rsidRDefault="00097152" w:rsidP="00097152"/>
    <w:p w:rsidR="00097152" w:rsidRPr="00097152" w:rsidRDefault="00097152" w:rsidP="00097152"/>
    <w:p w:rsidR="00097152" w:rsidRPr="00097152" w:rsidRDefault="00097152" w:rsidP="00097152"/>
    <w:p w:rsidR="00097152" w:rsidRDefault="00097152" w:rsidP="00097152"/>
    <w:p w:rsidR="00097152" w:rsidRPr="00097152" w:rsidRDefault="00097152" w:rsidP="00097152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3: spojte levou a pravou stranu tabulky</w:t>
      </w:r>
    </w:p>
    <w:p w:rsidR="0037039E" w:rsidRDefault="0037039E" w:rsidP="0037039E"/>
    <w:p w:rsidR="00097152" w:rsidRDefault="00097152" w:rsidP="00097152">
      <w:pPr>
        <w:ind w:firstLine="708"/>
      </w:pPr>
      <w:r>
        <w:rPr>
          <w:b/>
          <w:color w:val="FF0000"/>
          <w:sz w:val="32"/>
          <w:szCs w:val="32"/>
        </w:rPr>
        <w:lastRenderedPageBreak/>
        <w:t>4. napište slovíčka k definicím</w:t>
      </w:r>
      <w:r>
        <w:rPr>
          <w:noProof/>
          <w:lang w:eastAsia="cs-CZ"/>
        </w:rPr>
        <w:drawing>
          <wp:inline distT="0" distB="0" distL="0" distR="0" wp14:anchorId="55C72614" wp14:editId="540CA18F">
            <wp:extent cx="5666105" cy="8022590"/>
            <wp:effectExtent l="0" t="0" r="0" b="0"/>
            <wp:docPr id="5" name="obrázek 5" descr="https://busyteacher.org/uploads/posts/2012-10/1350497732_utensils-exerci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usyteacher.org/uploads/posts/2012-10/1350497732_utensils-exercis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105" cy="802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3CB" w:rsidRPr="00097152" w:rsidRDefault="00097152" w:rsidP="00097152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5. osmisměrka- najděte v ní slovíčka z tabulky</w:t>
      </w:r>
      <w:bookmarkStart w:id="0" w:name="_GoBack"/>
      <w:bookmarkEnd w:id="0"/>
    </w:p>
    <w:sectPr w:rsidR="007263CB" w:rsidRPr="00097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34B47"/>
    <w:multiLevelType w:val="hybridMultilevel"/>
    <w:tmpl w:val="A39E7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9E"/>
    <w:rsid w:val="00097152"/>
    <w:rsid w:val="0037039E"/>
    <w:rsid w:val="006C18F7"/>
    <w:rsid w:val="0072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D6DBD-8093-4006-86A6-29AD14E5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7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Šíbová Jaroslava Mgr.</dc:creator>
  <cp:keywords/>
  <dc:description/>
  <cp:lastModifiedBy>Šíbová Jaroslava Mgr.</cp:lastModifiedBy>
  <cp:revision>5</cp:revision>
  <dcterms:created xsi:type="dcterms:W3CDTF">2020-04-15T15:13:00Z</dcterms:created>
  <dcterms:modified xsi:type="dcterms:W3CDTF">2020-04-21T06:59:00Z</dcterms:modified>
</cp:coreProperties>
</file>