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9A10F" w14:textId="77777777" w:rsidR="0046240C" w:rsidRDefault="004B13F3" w:rsidP="0046240C">
      <w:pPr>
        <w:jc w:val="center"/>
        <w:rPr>
          <w:i/>
          <w:sz w:val="20"/>
          <w:szCs w:val="20"/>
        </w:rPr>
      </w:pPr>
      <w:r>
        <w:rPr>
          <w:noProof/>
        </w:rPr>
        <w:pict w14:anchorId="04EE2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89.25pt;height:43.5pt;visibility:visible;mso-wrap-style:square">
            <v:imagedata r:id="rId4" o:title=""/>
          </v:shape>
        </w:pict>
      </w:r>
    </w:p>
    <w:p w14:paraId="2F548B5A" w14:textId="77777777" w:rsidR="0046240C" w:rsidRDefault="0046240C" w:rsidP="0046240C">
      <w:pPr>
        <w:jc w:val="center"/>
        <w:rPr>
          <w:i/>
          <w:sz w:val="20"/>
          <w:szCs w:val="20"/>
        </w:rPr>
      </w:pPr>
    </w:p>
    <w:p w14:paraId="5972B96F" w14:textId="77777777" w:rsidR="0046240C" w:rsidRPr="00380D90" w:rsidRDefault="0046240C" w:rsidP="0046240C">
      <w:pPr>
        <w:jc w:val="center"/>
        <w:rPr>
          <w:i/>
          <w:sz w:val="20"/>
          <w:szCs w:val="20"/>
        </w:rPr>
      </w:pPr>
      <w:r w:rsidRPr="00380D90">
        <w:rPr>
          <w:i/>
          <w:sz w:val="20"/>
          <w:szCs w:val="20"/>
        </w:rPr>
        <w:t>Integrovaná střední škola hotelového provozu, obchodu a služeb, Příbram</w:t>
      </w:r>
    </w:p>
    <w:p w14:paraId="2140CAF1" w14:textId="77777777" w:rsidR="0046240C" w:rsidRPr="00380D90" w:rsidRDefault="0046240C" w:rsidP="0046240C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  <w:r w:rsidRPr="00380D90">
        <w:rPr>
          <w:i/>
          <w:sz w:val="20"/>
          <w:szCs w:val="20"/>
        </w:rPr>
        <w:t xml:space="preserve"> Gen. R</w:t>
      </w:r>
      <w:r>
        <w:rPr>
          <w:i/>
          <w:sz w:val="20"/>
          <w:szCs w:val="20"/>
        </w:rPr>
        <w:t>. Tesaříka 114, 261 01  Příbram</w:t>
      </w:r>
      <w:r w:rsidRPr="00380D90">
        <w:rPr>
          <w:i/>
          <w:sz w:val="20"/>
          <w:szCs w:val="20"/>
        </w:rPr>
        <w:t xml:space="preserve">, IČ: 00508268, e-mail: </w:t>
      </w:r>
      <w:hyperlink r:id="rId5" w:history="1">
        <w:r w:rsidRPr="00F627EC">
          <w:rPr>
            <w:rStyle w:val="Hypertextovodkaz"/>
            <w:i/>
            <w:sz w:val="20"/>
            <w:szCs w:val="20"/>
            <w:lang w:val="en-US"/>
          </w:rPr>
          <w:t>info@isspb.cz</w:t>
        </w:r>
      </w:hyperlink>
      <w:r w:rsidRPr="00380D90">
        <w:rPr>
          <w:i/>
          <w:sz w:val="20"/>
          <w:szCs w:val="20"/>
        </w:rPr>
        <w:t>, www:isspb.cz</w:t>
      </w:r>
    </w:p>
    <w:p w14:paraId="51329ACC" w14:textId="77777777" w:rsidR="00430F51" w:rsidRPr="00430F51" w:rsidRDefault="00430F51" w:rsidP="002F0D47">
      <w:pPr>
        <w:jc w:val="center"/>
        <w:rPr>
          <w:rFonts w:ascii="Arial" w:hAnsi="Arial" w:cs="Arial"/>
          <w:sz w:val="16"/>
          <w:szCs w:val="16"/>
        </w:rPr>
      </w:pPr>
    </w:p>
    <w:p w14:paraId="1D6957CF" w14:textId="77777777" w:rsidR="00430F51" w:rsidRPr="00430F51" w:rsidRDefault="00430F51" w:rsidP="002F0D47">
      <w:pPr>
        <w:jc w:val="center"/>
        <w:rPr>
          <w:rFonts w:ascii="Arial" w:hAnsi="Arial" w:cs="Arial"/>
          <w:sz w:val="16"/>
          <w:szCs w:val="16"/>
        </w:rPr>
      </w:pPr>
    </w:p>
    <w:p w14:paraId="6D5A4F8D" w14:textId="77777777" w:rsidR="002655E1" w:rsidRDefault="002F0D47" w:rsidP="002F0D47">
      <w:pPr>
        <w:jc w:val="center"/>
        <w:rPr>
          <w:rFonts w:ascii="Arial" w:hAnsi="Arial" w:cs="Arial"/>
          <w:b/>
        </w:rPr>
      </w:pPr>
      <w:r w:rsidRPr="00430F51">
        <w:rPr>
          <w:rFonts w:ascii="Arial" w:hAnsi="Arial" w:cs="Arial"/>
          <w:b/>
        </w:rPr>
        <w:t xml:space="preserve">Žádost o </w:t>
      </w:r>
      <w:r w:rsidR="003D6AAF">
        <w:rPr>
          <w:rFonts w:ascii="Arial" w:hAnsi="Arial" w:cs="Arial"/>
          <w:b/>
        </w:rPr>
        <w:t>povolení studia podle IVP</w:t>
      </w:r>
    </w:p>
    <w:p w14:paraId="3CAACCA2" w14:textId="77777777" w:rsidR="00257F14" w:rsidRPr="00430F51" w:rsidRDefault="00257F14" w:rsidP="002F0D47">
      <w:pPr>
        <w:jc w:val="center"/>
        <w:rPr>
          <w:rFonts w:ascii="Arial" w:hAnsi="Arial" w:cs="Arial"/>
          <w:b/>
        </w:rPr>
      </w:pPr>
    </w:p>
    <w:p w14:paraId="7F7938CA" w14:textId="77777777" w:rsidR="00141B53" w:rsidRPr="00257F14" w:rsidRDefault="00900354" w:rsidP="002F0D47">
      <w:pPr>
        <w:jc w:val="center"/>
        <w:rPr>
          <w:rFonts w:ascii="Arial" w:hAnsi="Arial" w:cs="Arial"/>
          <w:b/>
          <w:sz w:val="20"/>
          <w:szCs w:val="20"/>
        </w:rPr>
      </w:pPr>
      <w:r w:rsidRPr="00257F14">
        <w:rPr>
          <w:rFonts w:ascii="Arial" w:hAnsi="Arial" w:cs="Arial"/>
          <w:b/>
          <w:sz w:val="20"/>
          <w:szCs w:val="20"/>
        </w:rPr>
        <w:t xml:space="preserve">(K žádosti je třeba </w:t>
      </w:r>
      <w:r w:rsidR="00257F14" w:rsidRPr="00257F14">
        <w:rPr>
          <w:rFonts w:ascii="Arial" w:hAnsi="Arial" w:cs="Arial"/>
          <w:b/>
          <w:sz w:val="20"/>
          <w:szCs w:val="20"/>
        </w:rPr>
        <w:t>přiložit</w:t>
      </w:r>
      <w:r w:rsidRPr="00257F14">
        <w:rPr>
          <w:rFonts w:ascii="Arial" w:hAnsi="Arial" w:cs="Arial"/>
          <w:b/>
          <w:sz w:val="20"/>
          <w:szCs w:val="20"/>
        </w:rPr>
        <w:t xml:space="preserve"> potvrzení, která </w:t>
      </w:r>
      <w:r w:rsidR="00257F14" w:rsidRPr="00257F14">
        <w:rPr>
          <w:rFonts w:ascii="Arial" w:hAnsi="Arial" w:cs="Arial"/>
          <w:b/>
          <w:sz w:val="20"/>
          <w:szCs w:val="20"/>
        </w:rPr>
        <w:t>prokážou oprávněnost žádosti</w:t>
      </w:r>
      <w:r w:rsidR="00257F14">
        <w:rPr>
          <w:rFonts w:ascii="Arial" w:hAnsi="Arial" w:cs="Arial"/>
          <w:b/>
          <w:sz w:val="20"/>
          <w:szCs w:val="20"/>
        </w:rPr>
        <w:t xml:space="preserve"> o IVP</w:t>
      </w:r>
      <w:r w:rsidR="00257F14" w:rsidRPr="00257F14">
        <w:rPr>
          <w:rFonts w:ascii="Arial" w:hAnsi="Arial" w:cs="Arial"/>
          <w:b/>
          <w:sz w:val="20"/>
          <w:szCs w:val="20"/>
        </w:rPr>
        <w:t>)</w:t>
      </w:r>
    </w:p>
    <w:p w14:paraId="6884AAB2" w14:textId="77777777" w:rsidR="00900354" w:rsidRPr="00430F51" w:rsidRDefault="00900354" w:rsidP="002F0D4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1440"/>
        <w:gridCol w:w="1440"/>
        <w:gridCol w:w="1570"/>
      </w:tblGrid>
      <w:tr w:rsidR="00AD1A66" w:rsidRPr="00C35D8A" w14:paraId="315E2842" w14:textId="77777777" w:rsidTr="00C35D8A">
        <w:trPr>
          <w:trHeight w:val="284"/>
        </w:trPr>
        <w:tc>
          <w:tcPr>
            <w:tcW w:w="9778" w:type="dxa"/>
            <w:gridSpan w:val="5"/>
            <w:shd w:val="clear" w:color="auto" w:fill="CCFFFF"/>
            <w:vAlign w:val="center"/>
          </w:tcPr>
          <w:p w14:paraId="44955EAF" w14:textId="77777777" w:rsidR="00AD1A66" w:rsidRPr="00C35D8A" w:rsidRDefault="00AD1A66" w:rsidP="00AD1A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8A">
              <w:rPr>
                <w:rFonts w:ascii="Arial" w:hAnsi="Arial" w:cs="Arial"/>
                <w:b/>
                <w:sz w:val="20"/>
                <w:szCs w:val="20"/>
              </w:rPr>
              <w:t>ŽAD</w:t>
            </w:r>
            <w:r w:rsidRPr="00C35D8A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ATEL</w:t>
            </w:r>
          </w:p>
        </w:tc>
      </w:tr>
      <w:tr w:rsidR="00900354" w:rsidRPr="00C35D8A" w14:paraId="2D754A1E" w14:textId="77777777" w:rsidTr="00C35D8A">
        <w:trPr>
          <w:trHeight w:val="284"/>
        </w:trPr>
        <w:tc>
          <w:tcPr>
            <w:tcW w:w="1728" w:type="dxa"/>
            <w:vAlign w:val="center"/>
          </w:tcPr>
          <w:p w14:paraId="043B26CD" w14:textId="77777777" w:rsidR="00900354" w:rsidRPr="00C35D8A" w:rsidRDefault="00900354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Příjmení a jméno</w:t>
            </w:r>
          </w:p>
        </w:tc>
        <w:tc>
          <w:tcPr>
            <w:tcW w:w="3600" w:type="dxa"/>
            <w:vAlign w:val="center"/>
          </w:tcPr>
          <w:p w14:paraId="6C4C2A23" w14:textId="77777777" w:rsidR="00900354" w:rsidRPr="00C35D8A" w:rsidRDefault="00900354" w:rsidP="00C35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0F96C3D" w14:textId="77777777" w:rsidR="00900354" w:rsidRPr="00C35D8A" w:rsidRDefault="00900354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Třída</w:t>
            </w:r>
          </w:p>
        </w:tc>
        <w:tc>
          <w:tcPr>
            <w:tcW w:w="1440" w:type="dxa"/>
            <w:vAlign w:val="center"/>
          </w:tcPr>
          <w:p w14:paraId="3BBA2CD0" w14:textId="77777777" w:rsidR="00900354" w:rsidRPr="00C35D8A" w:rsidRDefault="00900354" w:rsidP="00C35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14:paraId="7055FA6E" w14:textId="77777777" w:rsidR="00900354" w:rsidRPr="00C35D8A" w:rsidRDefault="00900354" w:rsidP="00900354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Pololetí</w:t>
            </w:r>
          </w:p>
        </w:tc>
      </w:tr>
      <w:tr w:rsidR="00141B53" w:rsidRPr="00C35D8A" w14:paraId="23F6FB63" w14:textId="77777777" w:rsidTr="00C35D8A">
        <w:trPr>
          <w:trHeight w:val="284"/>
        </w:trPr>
        <w:tc>
          <w:tcPr>
            <w:tcW w:w="1728" w:type="dxa"/>
            <w:vAlign w:val="center"/>
          </w:tcPr>
          <w:p w14:paraId="07A939FE" w14:textId="77777777" w:rsidR="00141B53" w:rsidRPr="00C35D8A" w:rsidRDefault="003D6AAF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3600" w:type="dxa"/>
            <w:vAlign w:val="center"/>
          </w:tcPr>
          <w:p w14:paraId="022277A1" w14:textId="77777777" w:rsidR="00141B53" w:rsidRPr="00C35D8A" w:rsidRDefault="00141B53" w:rsidP="00C35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F54115C" w14:textId="77777777" w:rsidR="00141B53" w:rsidRPr="00C35D8A" w:rsidRDefault="003D6AAF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Obor</w:t>
            </w:r>
          </w:p>
        </w:tc>
        <w:tc>
          <w:tcPr>
            <w:tcW w:w="3010" w:type="dxa"/>
            <w:gridSpan w:val="2"/>
          </w:tcPr>
          <w:p w14:paraId="572AE744" w14:textId="77777777" w:rsidR="00141B53" w:rsidRPr="00C35D8A" w:rsidRDefault="00141B53" w:rsidP="00C35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B53" w:rsidRPr="00C35D8A" w14:paraId="60A60F21" w14:textId="77777777" w:rsidTr="00C35D8A">
        <w:trPr>
          <w:trHeight w:val="284"/>
        </w:trPr>
        <w:tc>
          <w:tcPr>
            <w:tcW w:w="1728" w:type="dxa"/>
            <w:vAlign w:val="center"/>
          </w:tcPr>
          <w:p w14:paraId="5516DD14" w14:textId="77777777" w:rsidR="00141B53" w:rsidRPr="00C35D8A" w:rsidRDefault="00141B53" w:rsidP="00141B53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8050" w:type="dxa"/>
            <w:gridSpan w:val="4"/>
            <w:vAlign w:val="center"/>
          </w:tcPr>
          <w:p w14:paraId="692C397B" w14:textId="77777777" w:rsidR="00141B53" w:rsidRPr="00C35D8A" w:rsidRDefault="00141B53" w:rsidP="00C35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D8" w:rsidRPr="00C35D8A" w14:paraId="0A297D14" w14:textId="77777777" w:rsidTr="00C35D8A">
        <w:trPr>
          <w:trHeight w:val="284"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D9F50F5" w14:textId="77777777" w:rsidR="00221ED8" w:rsidRPr="00C35D8A" w:rsidRDefault="00221ED8" w:rsidP="00221ED8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Zák. zástupce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3F1BD64" w14:textId="77777777" w:rsidR="00221ED8" w:rsidRPr="00C35D8A" w:rsidRDefault="00221ED8" w:rsidP="00C35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BFB7EDE" w14:textId="77777777" w:rsidR="00221ED8" w:rsidRPr="00C35D8A" w:rsidRDefault="00221ED8" w:rsidP="00221ED8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010" w:type="dxa"/>
            <w:gridSpan w:val="2"/>
          </w:tcPr>
          <w:p w14:paraId="6A3EE6CF" w14:textId="77777777" w:rsidR="00221ED8" w:rsidRPr="00C35D8A" w:rsidRDefault="00221ED8" w:rsidP="00C35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D8" w:rsidRPr="00C35D8A" w14:paraId="4C579748" w14:textId="77777777" w:rsidTr="00C35D8A">
        <w:trPr>
          <w:trHeight w:val="284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00EA0" w14:textId="77777777" w:rsidR="00221ED8" w:rsidRPr="00C35D8A" w:rsidRDefault="00221ED8" w:rsidP="00221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  <w:vAlign w:val="center"/>
          </w:tcPr>
          <w:p w14:paraId="212E1054" w14:textId="77777777" w:rsidR="00221ED8" w:rsidRPr="00C35D8A" w:rsidRDefault="00221ED8" w:rsidP="00C35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F353842" w14:textId="77777777" w:rsidR="00221ED8" w:rsidRPr="00C35D8A" w:rsidRDefault="00221ED8" w:rsidP="00221ED8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</w:tcPr>
          <w:p w14:paraId="37BC42B3" w14:textId="77777777" w:rsidR="00221ED8" w:rsidRPr="00C35D8A" w:rsidRDefault="00221ED8" w:rsidP="00C35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537F38" w14:textId="77777777" w:rsidR="005F113A" w:rsidRPr="00430F51" w:rsidRDefault="005F113A" w:rsidP="002F0D4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D1A66" w:rsidRPr="00C35D8A" w14:paraId="1139C3C4" w14:textId="77777777" w:rsidTr="00C35D8A">
        <w:trPr>
          <w:trHeight w:val="284"/>
        </w:trPr>
        <w:tc>
          <w:tcPr>
            <w:tcW w:w="9778" w:type="dxa"/>
            <w:shd w:val="clear" w:color="auto" w:fill="CCFFFF"/>
            <w:vAlign w:val="center"/>
          </w:tcPr>
          <w:p w14:paraId="39446DEC" w14:textId="77777777" w:rsidR="00AD1A66" w:rsidRPr="00C35D8A" w:rsidRDefault="003D6AAF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8A">
              <w:rPr>
                <w:rFonts w:ascii="Arial" w:hAnsi="Arial" w:cs="Arial"/>
                <w:b/>
                <w:sz w:val="20"/>
                <w:szCs w:val="20"/>
              </w:rPr>
              <w:t>DŮVOD  ŽÁDOSTI</w:t>
            </w:r>
          </w:p>
        </w:tc>
      </w:tr>
      <w:tr w:rsidR="003D6AAF" w:rsidRPr="00C35D8A" w14:paraId="5EDA1BFD" w14:textId="77777777" w:rsidTr="00C35D8A">
        <w:trPr>
          <w:trHeight w:val="284"/>
        </w:trPr>
        <w:tc>
          <w:tcPr>
            <w:tcW w:w="9778" w:type="dxa"/>
            <w:shd w:val="clear" w:color="auto" w:fill="auto"/>
            <w:vAlign w:val="center"/>
          </w:tcPr>
          <w:p w14:paraId="7017DF30" w14:textId="77777777" w:rsidR="003D6AAF" w:rsidRPr="00C35D8A" w:rsidRDefault="00414299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 xml:space="preserve">  O   </w:t>
            </w:r>
            <w:r w:rsidR="007724E2" w:rsidRPr="00C35D8A">
              <w:rPr>
                <w:rFonts w:ascii="Arial" w:hAnsi="Arial" w:cs="Arial"/>
                <w:sz w:val="20"/>
                <w:szCs w:val="20"/>
              </w:rPr>
              <w:t>Vrcholový sport</w:t>
            </w:r>
            <w:r w:rsidR="002C6892" w:rsidRPr="00C35D8A">
              <w:rPr>
                <w:rFonts w:ascii="Arial" w:hAnsi="Arial" w:cs="Arial"/>
                <w:sz w:val="20"/>
                <w:szCs w:val="20"/>
              </w:rPr>
              <w:t xml:space="preserve">                O    Zdravotní důvody                            O    Těhotenství</w:t>
            </w:r>
          </w:p>
        </w:tc>
      </w:tr>
      <w:tr w:rsidR="003D6AAF" w:rsidRPr="00C35D8A" w14:paraId="29E89F5B" w14:textId="77777777" w:rsidTr="00C35D8A">
        <w:trPr>
          <w:trHeight w:val="284"/>
        </w:trPr>
        <w:tc>
          <w:tcPr>
            <w:tcW w:w="9778" w:type="dxa"/>
            <w:shd w:val="clear" w:color="auto" w:fill="auto"/>
            <w:vAlign w:val="center"/>
          </w:tcPr>
          <w:p w14:paraId="707093F2" w14:textId="77777777" w:rsidR="003D6AAF" w:rsidRPr="00C35D8A" w:rsidRDefault="00414299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6892" w:rsidRPr="00C35D8A">
              <w:rPr>
                <w:rFonts w:ascii="Arial" w:hAnsi="Arial" w:cs="Arial"/>
                <w:sz w:val="20"/>
                <w:szCs w:val="20"/>
              </w:rPr>
              <w:t xml:space="preserve">O   Péče o dítě                     </w:t>
            </w:r>
            <w:r w:rsidR="00900354" w:rsidRPr="00C35D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6892" w:rsidRPr="00C35D8A">
              <w:rPr>
                <w:rFonts w:ascii="Arial" w:hAnsi="Arial" w:cs="Arial"/>
                <w:sz w:val="20"/>
                <w:szCs w:val="20"/>
              </w:rPr>
              <w:t xml:space="preserve"> O    Péče o člena rodiny</w:t>
            </w:r>
          </w:p>
        </w:tc>
      </w:tr>
      <w:tr w:rsidR="003D6AAF" w:rsidRPr="00C35D8A" w14:paraId="2410DC56" w14:textId="77777777" w:rsidTr="00C35D8A">
        <w:trPr>
          <w:trHeight w:val="284"/>
        </w:trPr>
        <w:tc>
          <w:tcPr>
            <w:tcW w:w="9778" w:type="dxa"/>
            <w:shd w:val="clear" w:color="auto" w:fill="auto"/>
            <w:vAlign w:val="center"/>
          </w:tcPr>
          <w:p w14:paraId="5C362406" w14:textId="77777777" w:rsidR="003D6AAF" w:rsidRPr="00C35D8A" w:rsidRDefault="00414299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 xml:space="preserve">  O   Jiné  - uveďte:     </w:t>
            </w:r>
          </w:p>
        </w:tc>
      </w:tr>
    </w:tbl>
    <w:p w14:paraId="35E1A722" w14:textId="77777777" w:rsidR="00AD1A66" w:rsidRDefault="00AD1A66" w:rsidP="002F0D47">
      <w:pPr>
        <w:rPr>
          <w:rFonts w:ascii="Arial" w:hAnsi="Arial" w:cs="Arial"/>
          <w:sz w:val="20"/>
          <w:szCs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D1A66" w:rsidRPr="00C35D8A" w14:paraId="1A5B0E35" w14:textId="77777777" w:rsidTr="00C35D8A">
        <w:trPr>
          <w:trHeight w:val="284"/>
        </w:trPr>
        <w:tc>
          <w:tcPr>
            <w:tcW w:w="9778" w:type="dxa"/>
            <w:shd w:val="clear" w:color="auto" w:fill="CCFFFF"/>
            <w:vAlign w:val="center"/>
          </w:tcPr>
          <w:p w14:paraId="2CD59FAA" w14:textId="77777777" w:rsidR="00AD1A66" w:rsidRPr="00C35D8A" w:rsidRDefault="00414299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8A">
              <w:rPr>
                <w:rFonts w:ascii="Arial" w:hAnsi="Arial" w:cs="Arial"/>
                <w:b/>
                <w:sz w:val="20"/>
                <w:szCs w:val="20"/>
              </w:rPr>
              <w:t>ODŮVODNĚNÍ ŽÁDOSTI</w:t>
            </w:r>
          </w:p>
        </w:tc>
      </w:tr>
      <w:tr w:rsidR="00414299" w:rsidRPr="00C35D8A" w14:paraId="6160EC3F" w14:textId="77777777" w:rsidTr="00C35D8A">
        <w:trPr>
          <w:trHeight w:val="284"/>
        </w:trPr>
        <w:tc>
          <w:tcPr>
            <w:tcW w:w="9778" w:type="dxa"/>
            <w:shd w:val="clear" w:color="auto" w:fill="auto"/>
            <w:vAlign w:val="center"/>
          </w:tcPr>
          <w:p w14:paraId="323CCBBD" w14:textId="77777777" w:rsidR="00414299" w:rsidRPr="00C35D8A" w:rsidRDefault="00414299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299" w:rsidRPr="00C35D8A" w14:paraId="5C0B1747" w14:textId="77777777" w:rsidTr="00C35D8A">
        <w:trPr>
          <w:trHeight w:val="284"/>
        </w:trPr>
        <w:tc>
          <w:tcPr>
            <w:tcW w:w="9778" w:type="dxa"/>
            <w:shd w:val="clear" w:color="auto" w:fill="auto"/>
            <w:vAlign w:val="center"/>
          </w:tcPr>
          <w:p w14:paraId="5E541DE1" w14:textId="77777777" w:rsidR="00414299" w:rsidRPr="00C35D8A" w:rsidRDefault="00414299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299" w:rsidRPr="00C35D8A" w14:paraId="117D7BE4" w14:textId="77777777" w:rsidTr="00C35D8A">
        <w:trPr>
          <w:trHeight w:val="284"/>
        </w:trPr>
        <w:tc>
          <w:tcPr>
            <w:tcW w:w="9778" w:type="dxa"/>
            <w:shd w:val="clear" w:color="auto" w:fill="auto"/>
            <w:vAlign w:val="center"/>
          </w:tcPr>
          <w:p w14:paraId="3088F721" w14:textId="77777777" w:rsidR="00414299" w:rsidRPr="00C35D8A" w:rsidRDefault="00414299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299" w:rsidRPr="00C35D8A" w14:paraId="15F1894B" w14:textId="77777777" w:rsidTr="00C35D8A">
        <w:trPr>
          <w:trHeight w:val="284"/>
        </w:trPr>
        <w:tc>
          <w:tcPr>
            <w:tcW w:w="9778" w:type="dxa"/>
            <w:shd w:val="clear" w:color="auto" w:fill="auto"/>
            <w:vAlign w:val="center"/>
          </w:tcPr>
          <w:p w14:paraId="16069792" w14:textId="77777777" w:rsidR="00414299" w:rsidRPr="00C35D8A" w:rsidRDefault="00414299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299" w:rsidRPr="00C35D8A" w14:paraId="45D3D9E7" w14:textId="77777777" w:rsidTr="00C35D8A">
        <w:trPr>
          <w:trHeight w:val="284"/>
        </w:trPr>
        <w:tc>
          <w:tcPr>
            <w:tcW w:w="9778" w:type="dxa"/>
            <w:shd w:val="clear" w:color="auto" w:fill="auto"/>
            <w:vAlign w:val="center"/>
          </w:tcPr>
          <w:p w14:paraId="6E2CC022" w14:textId="77777777" w:rsidR="00414299" w:rsidRPr="00C35D8A" w:rsidRDefault="00414299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299" w:rsidRPr="00C35D8A" w14:paraId="28F2BC45" w14:textId="77777777" w:rsidTr="00C35D8A">
        <w:trPr>
          <w:trHeight w:val="284"/>
        </w:trPr>
        <w:tc>
          <w:tcPr>
            <w:tcW w:w="9778" w:type="dxa"/>
            <w:shd w:val="clear" w:color="auto" w:fill="auto"/>
            <w:vAlign w:val="center"/>
          </w:tcPr>
          <w:p w14:paraId="6B5B4F01" w14:textId="77777777" w:rsidR="00414299" w:rsidRPr="00C35D8A" w:rsidRDefault="00414299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299" w:rsidRPr="00C35D8A" w14:paraId="01C4B17A" w14:textId="77777777" w:rsidTr="00C35D8A">
        <w:trPr>
          <w:trHeight w:val="284"/>
        </w:trPr>
        <w:tc>
          <w:tcPr>
            <w:tcW w:w="9778" w:type="dxa"/>
            <w:shd w:val="clear" w:color="auto" w:fill="auto"/>
            <w:vAlign w:val="center"/>
          </w:tcPr>
          <w:p w14:paraId="032D73EB" w14:textId="77777777" w:rsidR="00414299" w:rsidRPr="00C35D8A" w:rsidRDefault="00414299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D94426" w14:textId="77777777" w:rsidR="002F0D47" w:rsidRPr="00430F51" w:rsidRDefault="002F0D47" w:rsidP="002F0D47">
      <w:pPr>
        <w:rPr>
          <w:rFonts w:ascii="Arial" w:hAnsi="Arial" w:cs="Arial"/>
          <w:sz w:val="20"/>
          <w:szCs w:val="20"/>
        </w:rPr>
      </w:pPr>
    </w:p>
    <w:p w14:paraId="37186ACC" w14:textId="77777777" w:rsidR="00414299" w:rsidRDefault="00414299" w:rsidP="002F0D47">
      <w:pPr>
        <w:rPr>
          <w:rFonts w:ascii="Arial" w:hAnsi="Arial" w:cs="Arial"/>
          <w:sz w:val="20"/>
          <w:szCs w:val="20"/>
        </w:rPr>
      </w:pPr>
    </w:p>
    <w:p w14:paraId="2D2A7D92" w14:textId="77777777" w:rsidR="004B13F3" w:rsidRDefault="004B13F3" w:rsidP="004B13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...................................................................</w:t>
      </w:r>
    </w:p>
    <w:p w14:paraId="5220253A" w14:textId="77777777" w:rsidR="004B13F3" w:rsidRDefault="004B13F3" w:rsidP="004B13F3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Podpis žáka </w:t>
      </w:r>
      <w:r>
        <w:rPr>
          <w:rFonts w:ascii="Arial" w:hAnsi="Arial" w:cs="Arial"/>
          <w:sz w:val="20"/>
          <w:szCs w:val="20"/>
        </w:rPr>
        <w:tab/>
      </w:r>
    </w:p>
    <w:p w14:paraId="3640FE15" w14:textId="77777777" w:rsidR="004B13F3" w:rsidRDefault="004B13F3" w:rsidP="004B13F3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(u nezletilých i zák. zástupce)</w:t>
      </w:r>
    </w:p>
    <w:p w14:paraId="69B1AFDE" w14:textId="77777777" w:rsidR="004B13F3" w:rsidRDefault="004B13F3" w:rsidP="004B13F3">
      <w:pPr>
        <w:ind w:left="4956" w:firstLine="708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5"/>
        <w:gridCol w:w="720"/>
        <w:gridCol w:w="4453"/>
      </w:tblGrid>
      <w:tr w:rsidR="00AD1A66" w:rsidRPr="00C35D8A" w14:paraId="5BA4E1AC" w14:textId="77777777" w:rsidTr="00C35D8A">
        <w:trPr>
          <w:trHeight w:val="284"/>
        </w:trPr>
        <w:tc>
          <w:tcPr>
            <w:tcW w:w="9778" w:type="dxa"/>
            <w:gridSpan w:val="3"/>
            <w:shd w:val="clear" w:color="auto" w:fill="CCFFFF"/>
            <w:vAlign w:val="center"/>
          </w:tcPr>
          <w:p w14:paraId="20042FA7" w14:textId="77777777" w:rsidR="00AD1A66" w:rsidRPr="00C35D8A" w:rsidRDefault="00257F14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8A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AD1A66" w:rsidRPr="00C35D8A">
              <w:rPr>
                <w:rFonts w:ascii="Arial" w:hAnsi="Arial" w:cs="Arial"/>
                <w:b/>
                <w:sz w:val="20"/>
                <w:szCs w:val="20"/>
              </w:rPr>
              <w:t>YJÁDŘENÍ</w:t>
            </w:r>
          </w:p>
        </w:tc>
      </w:tr>
      <w:tr w:rsidR="00EA7F08" w:rsidRPr="00C35D8A" w14:paraId="39D6FCE2" w14:textId="77777777" w:rsidTr="00C35D8A">
        <w:trPr>
          <w:trHeight w:val="1105"/>
        </w:trPr>
        <w:tc>
          <w:tcPr>
            <w:tcW w:w="4605" w:type="dxa"/>
            <w:tcBorders>
              <w:right w:val="single" w:sz="4" w:space="0" w:color="auto"/>
            </w:tcBorders>
          </w:tcPr>
          <w:p w14:paraId="5F7272AD" w14:textId="77777777" w:rsidR="00EA7F08" w:rsidRPr="00C35D8A" w:rsidRDefault="00EA7F08" w:rsidP="00C35D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Úsek teoretického vyučování</w:t>
            </w:r>
          </w:p>
        </w:tc>
        <w:tc>
          <w:tcPr>
            <w:tcW w:w="5173" w:type="dxa"/>
            <w:gridSpan w:val="2"/>
            <w:tcBorders>
              <w:left w:val="single" w:sz="4" w:space="0" w:color="auto"/>
            </w:tcBorders>
          </w:tcPr>
          <w:p w14:paraId="44A645F7" w14:textId="77777777" w:rsidR="00EA7F08" w:rsidRPr="00C35D8A" w:rsidRDefault="00EA7F08" w:rsidP="00C35D8A">
            <w:pPr>
              <w:ind w:left="8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Úsek praktického vyučování</w:t>
            </w:r>
          </w:p>
        </w:tc>
      </w:tr>
      <w:tr w:rsidR="00EA7F08" w:rsidRPr="00C35D8A" w14:paraId="0D2EA8A0" w14:textId="77777777" w:rsidTr="00C35D8A">
        <w:trPr>
          <w:trHeight w:val="346"/>
        </w:trPr>
        <w:tc>
          <w:tcPr>
            <w:tcW w:w="977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03003" w14:textId="77777777" w:rsidR="00EA7F08" w:rsidRPr="00C35D8A" w:rsidRDefault="00EA7F08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7F08" w:rsidRPr="00C35D8A" w14:paraId="100A8160" w14:textId="77777777" w:rsidTr="00C35D8A">
        <w:trPr>
          <w:trHeight w:val="370"/>
        </w:trPr>
        <w:tc>
          <w:tcPr>
            <w:tcW w:w="977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5207CB2E" w14:textId="77777777" w:rsidR="00EA7F08" w:rsidRPr="00C35D8A" w:rsidRDefault="00EA7F08" w:rsidP="002F0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5D8A">
              <w:rPr>
                <w:rFonts w:ascii="Arial" w:hAnsi="Arial" w:cs="Arial"/>
                <w:b/>
                <w:sz w:val="20"/>
                <w:szCs w:val="20"/>
              </w:rPr>
              <w:t>ROZHODNUTÍ ŘEDITELE ŠKOLY</w:t>
            </w:r>
          </w:p>
        </w:tc>
      </w:tr>
      <w:tr w:rsidR="00EA7F08" w:rsidRPr="00C35D8A" w14:paraId="11FC5202" w14:textId="77777777" w:rsidTr="00C35D8A">
        <w:trPr>
          <w:trHeight w:val="389"/>
        </w:trPr>
        <w:tc>
          <w:tcPr>
            <w:tcW w:w="9778" w:type="dxa"/>
            <w:gridSpan w:val="3"/>
            <w:tcBorders>
              <w:top w:val="single" w:sz="4" w:space="0" w:color="auto"/>
            </w:tcBorders>
            <w:vAlign w:val="center"/>
          </w:tcPr>
          <w:p w14:paraId="7E11F54C" w14:textId="77777777" w:rsidR="00EA7F08" w:rsidRPr="00C35D8A" w:rsidRDefault="00257F14" w:rsidP="002F0D47">
            <w:pPr>
              <w:rPr>
                <w:rFonts w:ascii="Arial" w:hAnsi="Arial" w:cs="Arial"/>
                <w:b/>
              </w:rPr>
            </w:pPr>
            <w:r w:rsidRPr="00C35D8A">
              <w:rPr>
                <w:rFonts w:ascii="Arial" w:hAnsi="Arial" w:cs="Arial"/>
                <w:b/>
              </w:rPr>
              <w:t>Žádost o povolení IVP zamítám</w:t>
            </w:r>
          </w:p>
        </w:tc>
      </w:tr>
      <w:tr w:rsidR="00257F14" w:rsidRPr="00C35D8A" w14:paraId="372D4FFF" w14:textId="77777777" w:rsidTr="00C35D8A">
        <w:trPr>
          <w:trHeight w:val="284"/>
        </w:trPr>
        <w:tc>
          <w:tcPr>
            <w:tcW w:w="53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E2D1B3" w14:textId="77777777" w:rsidR="00257F14" w:rsidRPr="00C35D8A" w:rsidRDefault="00257F14" w:rsidP="002F0D47">
            <w:pPr>
              <w:rPr>
                <w:rFonts w:ascii="Arial" w:hAnsi="Arial" w:cs="Arial"/>
                <w:b/>
              </w:rPr>
            </w:pPr>
            <w:r w:rsidRPr="00C35D8A">
              <w:rPr>
                <w:rFonts w:ascii="Arial" w:hAnsi="Arial" w:cs="Arial"/>
                <w:b/>
              </w:rPr>
              <w:t>Žádost o povolení IVP schvaluji</w:t>
            </w:r>
          </w:p>
          <w:p w14:paraId="739371A1" w14:textId="77777777" w:rsidR="00257F14" w:rsidRPr="00C35D8A" w:rsidRDefault="00257F14" w:rsidP="002F0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10C4" w14:textId="77777777" w:rsidR="00257F14" w:rsidRPr="00C35D8A" w:rsidRDefault="00257F14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Od dne:</w:t>
            </w:r>
          </w:p>
          <w:p w14:paraId="5E3F22F7" w14:textId="77777777" w:rsidR="00257F14" w:rsidRPr="00C35D8A" w:rsidRDefault="00257F14" w:rsidP="00257F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F08" w:rsidRPr="00C35D8A" w14:paraId="47F4D0DD" w14:textId="77777777" w:rsidTr="00C35D8A">
        <w:trPr>
          <w:trHeight w:val="790"/>
        </w:trPr>
        <w:tc>
          <w:tcPr>
            <w:tcW w:w="977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062C38D" w14:textId="77777777" w:rsidR="00EA7F08" w:rsidRPr="00C35D8A" w:rsidRDefault="00EA7F08" w:rsidP="002F0D47">
            <w:pPr>
              <w:rPr>
                <w:rFonts w:ascii="Arial" w:hAnsi="Arial" w:cs="Arial"/>
                <w:sz w:val="20"/>
                <w:szCs w:val="20"/>
              </w:rPr>
            </w:pPr>
            <w:r w:rsidRPr="00C35D8A">
              <w:rPr>
                <w:rFonts w:ascii="Arial" w:hAnsi="Arial" w:cs="Arial"/>
                <w:sz w:val="20"/>
                <w:szCs w:val="20"/>
              </w:rPr>
              <w:t>Poznámky</w:t>
            </w:r>
          </w:p>
        </w:tc>
      </w:tr>
    </w:tbl>
    <w:p w14:paraId="15FD838E" w14:textId="77777777" w:rsidR="00141B53" w:rsidRPr="00430F51" w:rsidRDefault="005F113A" w:rsidP="002F0D47">
      <w:pPr>
        <w:rPr>
          <w:rFonts w:ascii="Arial" w:hAnsi="Arial" w:cs="Arial"/>
          <w:sz w:val="20"/>
          <w:szCs w:val="20"/>
        </w:rPr>
      </w:pPr>
      <w:r w:rsidRPr="00430F51">
        <w:rPr>
          <w:rFonts w:ascii="Arial" w:hAnsi="Arial" w:cs="Arial"/>
          <w:sz w:val="20"/>
          <w:szCs w:val="20"/>
        </w:rPr>
        <w:tab/>
      </w:r>
    </w:p>
    <w:p w14:paraId="39ACAD30" w14:textId="77777777" w:rsidR="00AD1A66" w:rsidRPr="00430F51" w:rsidRDefault="00AD1A66" w:rsidP="002F0D47">
      <w:pPr>
        <w:rPr>
          <w:rFonts w:ascii="Arial" w:hAnsi="Arial" w:cs="Arial"/>
          <w:sz w:val="20"/>
          <w:szCs w:val="20"/>
        </w:rPr>
      </w:pPr>
    </w:p>
    <w:p w14:paraId="307CD2AB" w14:textId="77777777" w:rsidR="00257F14" w:rsidRDefault="00257F14" w:rsidP="002F0D47">
      <w:pPr>
        <w:rPr>
          <w:rFonts w:ascii="Arial" w:hAnsi="Arial" w:cs="Arial"/>
          <w:sz w:val="20"/>
          <w:szCs w:val="20"/>
        </w:rPr>
      </w:pPr>
    </w:p>
    <w:p w14:paraId="3FAAC7DB" w14:textId="7385EB18" w:rsidR="005F113A" w:rsidRPr="00430F51" w:rsidRDefault="00717537" w:rsidP="007175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 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Podpis ....................................................</w:t>
      </w:r>
    </w:p>
    <w:sectPr w:rsidR="005F113A" w:rsidRPr="00430F51" w:rsidSect="002F0D4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9CD"/>
    <w:rsid w:val="000C3074"/>
    <w:rsid w:val="00141B53"/>
    <w:rsid w:val="00174543"/>
    <w:rsid w:val="00221ED8"/>
    <w:rsid w:val="00257F14"/>
    <w:rsid w:val="002655E1"/>
    <w:rsid w:val="002C6892"/>
    <w:rsid w:val="002F0D47"/>
    <w:rsid w:val="003A286B"/>
    <w:rsid w:val="003B2366"/>
    <w:rsid w:val="003D6AAF"/>
    <w:rsid w:val="00414299"/>
    <w:rsid w:val="00430F51"/>
    <w:rsid w:val="0046240C"/>
    <w:rsid w:val="00492F5D"/>
    <w:rsid w:val="004B13F3"/>
    <w:rsid w:val="004F48F0"/>
    <w:rsid w:val="00572A0B"/>
    <w:rsid w:val="005B7027"/>
    <w:rsid w:val="005F06D2"/>
    <w:rsid w:val="005F113A"/>
    <w:rsid w:val="006926C9"/>
    <w:rsid w:val="00717537"/>
    <w:rsid w:val="007419CD"/>
    <w:rsid w:val="007724E2"/>
    <w:rsid w:val="007F3D4D"/>
    <w:rsid w:val="00900354"/>
    <w:rsid w:val="00982FB9"/>
    <w:rsid w:val="0099222B"/>
    <w:rsid w:val="00A24E8F"/>
    <w:rsid w:val="00A974BC"/>
    <w:rsid w:val="00AD1A66"/>
    <w:rsid w:val="00C35D8A"/>
    <w:rsid w:val="00C519C2"/>
    <w:rsid w:val="00C70C6A"/>
    <w:rsid w:val="00E44D9E"/>
    <w:rsid w:val="00E468D2"/>
    <w:rsid w:val="00E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9A4A96"/>
  <w15:chartTrackingRefBased/>
  <w15:docId w15:val="{EF2B17F0-593C-40DD-BAA1-A6154ACE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4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30F51"/>
    <w:rPr>
      <w:color w:val="0000FF"/>
      <w:u w:val="single"/>
      <w:lang w:val="de-DE"/>
    </w:rPr>
  </w:style>
  <w:style w:type="character" w:styleId="Nevyeenzmnka">
    <w:name w:val="Unresolved Mention"/>
    <w:basedOn w:val="Standardnpsmoodstavce"/>
    <w:uiPriority w:val="99"/>
    <w:semiHidden/>
    <w:unhideWhenUsed/>
    <w:rsid w:val="003A2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sspb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přestupu</vt:lpstr>
    </vt:vector>
  </TitlesOfParts>
  <Company>SOU Písek</Company>
  <LinksUpToDate>false</LinksUpToDate>
  <CharactersWithSpaces>1204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mailto:iss@pbm.czn.cz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přestupu</dc:title>
  <dc:subject/>
  <dc:creator>musilova</dc:creator>
  <cp:keywords/>
  <dc:description/>
  <cp:lastModifiedBy>Ing. Věra Průšová</cp:lastModifiedBy>
  <cp:revision>5</cp:revision>
  <cp:lastPrinted>2012-09-04T12:44:00Z</cp:lastPrinted>
  <dcterms:created xsi:type="dcterms:W3CDTF">2024-10-20T18:00:00Z</dcterms:created>
  <dcterms:modified xsi:type="dcterms:W3CDTF">2024-10-20T18:41:00Z</dcterms:modified>
</cp:coreProperties>
</file>